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かぶしきがいしゃよしうんどう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株式会社吉運堂</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よしだ　たけし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吉田　竹史</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950-1475</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新潟県 新潟市南区 戸頭１３４７番地１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1110001007619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株式会社吉運堂HPで公表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https://www.yoshiundo.co.jp/about/dx/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1.DXに関するトップメッセージ　 2.経営理念・経営ビジョン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古代より日本人の中に生き続け、心のよりどころとなってきた仏教。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吉運堂は営業活動を通じて精神文化の創造を行い、仏教を暮らしに生かした豊かな心を大切にするとともに、地域社会の発展に努めていきたいと考えています。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社内はデジタルを使い最新技術を駆使し、お客様にはアナログで温かみのある接客をすることで、「安心」「信頼」の「吉運堂ブランド」の確立に努めてまいります。 また、現業周辺に投資し、新規事業への挑戦も続けていくことで、時代や世代は変わっても様々な形でお客様のそばに寄り添えるような企業を目指します。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（社長が目指すビジネスモデル）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これまで当社は、お客様のお声を受け止める営業や店舗で、アナログでお客様と真摯に向き合ってきました。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そのアナログでお客様から集めた情報をデジタル技術（自社開発アプリ）で共有し、日々業務改善を繰り返しています。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開発アプリによって、営業や店舗の現場と工場・発注部門など間接部門間の対応がスピーディかつ正確性を増し、お客様に対してもスピーディな対応が可能となりました。今後もさらなるビジネスプロセスの最適化に取り組み、お客様に選ばれる会社日本一を目指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2025年7月1日に開催された取締役会で、「DX戦略2025」は承認された。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株式会社吉運堂HPで公表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https://www.yoshiundo.co.jp/about/dx/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3.DX戦略（DXステップ）</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経営ビジョン・ビジネスモデルの達成のために、当社は社内変革を推進し、毎年売上の1％をDX推進のために投資します。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戦略①お客様に対してのハートフルな接客をするための業務改善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・遠隔のお客様へオンラインによる次世代型のご提案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・お客様情報の解析によるハートフルな接客やご提案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・ガイア・イマージュを使用したご提案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戦略②デジタル技術やデータ活用による社内業務の生産性向上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・各店舗間での在庫・売れ筋・売上のデータを可視化及び、それに基づく改善活動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・RPAツール，ノーコードツール活用による業務効率化と情報一元管理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戦略③社内情報共有アプリ，オンライン勉強会による情報共有とサービスの向上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・お客様の声や成功事例共有をスピーディに行うことによる改善活動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2025年7月1日に開催された取締役会で、「DX戦略2025」は承認された。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DX推進委員会を設置し、DX実務執行総括責任者（社長）を中心としてDX専任担当者を配置し、各部門長を構成員としてDXを推進します。定着した後は、専任担当者から各担当部署に横展開し、デジタル技術を使ったお客様への素早く安心で安全で快適なサービス提供及びデジタル人材の育成及び資産管理を実施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「3.DX戦略（DXステップ）」及び「5.デジタル技術、環境整備」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■毎年売上の1％をDX推進のために投資します。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■当社はDX推進のために下記のデジタル技術の導入や環境整備に取り組みます。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既存システム Chatwork・売上管理システム（I-Port）・情報共有システム（レポートJOB）・見積・発注（オーダーJOB）・墓石関連　施工指示共有システム（施工JOB）・見積システム（塗替ラボ・お墓ラボ）等の利用状況を確認しながら見直しを行い、必要に応じて適宜機能改修を行います。新規導入システムについては売上基幹システム・RPAツール・ノーコードツールを想定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株式会社吉運堂HPで公表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https://www.yoshiundo.co.jp/about/dx/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6.数値目標（KPI）</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当社は、DX推進の達成状況を測る指標として下記を定めます。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毎年各部門で実行計画を立案し、適宜進捗管理を行いながらDXを推進してまいります。取り組み内容および目標値（KPI）は以下の通りです。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戦略①遠隔でのオンライン商談の仕組構築と運用(店舗とお客様)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ガイア・イマージュを使用したご提案　2023年より継続構成比全体の売上　10％　全体の売上　30％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戦略②各店舗間での在庫・売れ筋・売上のデータを可視化及び、それに基づく改善活動</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RPAツール，ノーコードツール活用による業務効率化と情報一元管理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2023年より継続　改善提案各部署 年間　5件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戦略③社内情報共有とサービスの向上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お客様の声や成功事例共有をスピーディに行うことによる改善活動　2024年より継続　全体の売上5％UP</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株式会社吉運堂　DX戦略について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株式会社吉運堂HPで公表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https://www.yoshiundo.co.jp/about/dx/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吉運堂の「株式会社吉運堂のDX戦略」の「株式会社吉運堂がDXに取り組む背景」・「社長が目指すビジネスモデル」・「経営ビジョン3年～5年後にありたい姿」に進捗等に関する情報発信を実務執行総括責任者である社長自らが行ってい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時代の変化に対応し、どんな時代でも常にお客様と「想い」を共有し仏教を暮らしに活かした豊かな心の創造を地域社会の発展につなげてゆけるよう、株式会社吉運堂はDXを推進します。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とは、デジタル技術を駆使してビジネスモデルや業務プロセスを革新することです。私たちは、これまでアナログで真摯に向き合ってきた姿勢は変えずに、そのアナログでお客様から集めた情報を、デジタル技術（自社開発アプリ）で共有し、日々業務改善を繰り返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株式会社吉運堂は、DXを進めることにより、社内はデジタルを使い最新技術を駆使し、お客様にはアナログで温かみのある接客をすることで、「安心」「信頼」の「吉運堂ブランド」の確立に努めてまいります。 また、現業周辺に投資し、新規事業への挑戦も続けていくことで、時代や世代は変わっても様々な形でお客様のそばに寄り添えるような企業を目指します。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6月頃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5月頃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0FVTWzzylDQbZWGNVBuNDl8iVjuLA35Dkv2Sw9B6PUgYdwPEcFEz7RDyht5pejXzHawhGspv0EjMol31NQCYA==" w:salt="sfOEv5uo6kWvi0sR/cpg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